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6D7" w:rsidRDefault="005326D7">
      <w:pPr>
        <w:pStyle w:val="Corpodetexto"/>
        <w:spacing w:before="4"/>
        <w:rPr>
          <w:rFonts w:ascii="Times New Roman"/>
          <w:sz w:val="24"/>
        </w:rPr>
      </w:pPr>
    </w:p>
    <w:p w:rsidR="004F3B30" w:rsidRDefault="004F3B30">
      <w:pPr>
        <w:ind w:left="145" w:right="158"/>
        <w:jc w:val="center"/>
        <w:rPr>
          <w:b/>
          <w:bCs/>
        </w:rPr>
      </w:pPr>
      <w:bookmarkStart w:id="0" w:name="_GoBack"/>
      <w:bookmarkEnd w:id="0"/>
      <w:r w:rsidRPr="008F2F0A">
        <w:rPr>
          <w:b/>
          <w:bCs/>
        </w:rPr>
        <w:t xml:space="preserve">Edital IFMT nº </w:t>
      </w:r>
      <w:r w:rsidR="008F2F0A" w:rsidRPr="008F2F0A">
        <w:rPr>
          <w:b/>
          <w:bCs/>
        </w:rPr>
        <w:t>167</w:t>
      </w:r>
      <w:r w:rsidRPr="008F2F0A">
        <w:rPr>
          <w:b/>
          <w:bCs/>
        </w:rPr>
        <w:t>/202</w:t>
      </w:r>
      <w:r w:rsidR="0009089D" w:rsidRPr="008F2F0A">
        <w:rPr>
          <w:b/>
          <w:bCs/>
        </w:rPr>
        <w:t>4</w:t>
      </w:r>
    </w:p>
    <w:p w:rsidR="005326D7" w:rsidRDefault="005D600D">
      <w:pPr>
        <w:ind w:left="145" w:right="158"/>
        <w:jc w:val="center"/>
        <w:rPr>
          <w:b/>
        </w:rPr>
      </w:pPr>
      <w:r>
        <w:rPr>
          <w:b/>
        </w:rPr>
        <w:t>Processo</w:t>
      </w:r>
      <w:r>
        <w:rPr>
          <w:b/>
          <w:spacing w:val="-10"/>
        </w:rPr>
        <w:t xml:space="preserve"> </w:t>
      </w:r>
      <w:r>
        <w:rPr>
          <w:b/>
        </w:rPr>
        <w:t>Seletivo</w:t>
      </w:r>
      <w:r>
        <w:rPr>
          <w:b/>
          <w:spacing w:val="-10"/>
        </w:rPr>
        <w:t xml:space="preserve"> </w:t>
      </w:r>
      <w:r>
        <w:rPr>
          <w:b/>
        </w:rPr>
        <w:t>Simplificado</w:t>
      </w:r>
      <w:r>
        <w:rPr>
          <w:b/>
          <w:spacing w:val="-10"/>
        </w:rPr>
        <w:t xml:space="preserve"> </w:t>
      </w:r>
      <w:r>
        <w:rPr>
          <w:b/>
        </w:rPr>
        <w:t>para</w:t>
      </w:r>
      <w:r>
        <w:rPr>
          <w:b/>
          <w:spacing w:val="-10"/>
        </w:rPr>
        <w:t xml:space="preserve"> </w:t>
      </w:r>
      <w:r>
        <w:rPr>
          <w:b/>
        </w:rPr>
        <w:t>a</w:t>
      </w:r>
      <w:r>
        <w:rPr>
          <w:b/>
          <w:spacing w:val="-9"/>
        </w:rPr>
        <w:t xml:space="preserve"> </w:t>
      </w:r>
      <w:r>
        <w:rPr>
          <w:b/>
        </w:rPr>
        <w:t>Contratação</w:t>
      </w:r>
      <w:r>
        <w:rPr>
          <w:b/>
          <w:spacing w:val="-10"/>
        </w:rPr>
        <w:t xml:space="preserve"> </w:t>
      </w:r>
      <w:r>
        <w:rPr>
          <w:b/>
        </w:rPr>
        <w:t>por</w:t>
      </w:r>
      <w:r>
        <w:rPr>
          <w:b/>
          <w:spacing w:val="-9"/>
        </w:rPr>
        <w:t xml:space="preserve"> </w:t>
      </w:r>
      <w:r>
        <w:rPr>
          <w:b/>
        </w:rPr>
        <w:t>Tempo</w:t>
      </w:r>
      <w:r>
        <w:rPr>
          <w:b/>
          <w:spacing w:val="-13"/>
        </w:rPr>
        <w:t xml:space="preserve"> </w:t>
      </w:r>
      <w:r>
        <w:rPr>
          <w:b/>
        </w:rPr>
        <w:t>Determinado</w:t>
      </w:r>
      <w:r>
        <w:rPr>
          <w:b/>
          <w:spacing w:val="-10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Professor</w:t>
      </w:r>
      <w:r>
        <w:rPr>
          <w:b/>
          <w:spacing w:val="-9"/>
        </w:rPr>
        <w:t xml:space="preserve"> </w:t>
      </w:r>
      <w:r>
        <w:rPr>
          <w:b/>
        </w:rPr>
        <w:t>Substituto</w:t>
      </w:r>
      <w:r>
        <w:rPr>
          <w:b/>
          <w:spacing w:val="-46"/>
        </w:rPr>
        <w:t xml:space="preserve"> </w:t>
      </w:r>
      <w:r>
        <w:rPr>
          <w:b/>
        </w:rPr>
        <w:t>para</w:t>
      </w:r>
      <w:r>
        <w:rPr>
          <w:b/>
          <w:spacing w:val="-2"/>
        </w:rPr>
        <w:t xml:space="preserve"> </w:t>
      </w:r>
      <w:r>
        <w:rPr>
          <w:b/>
        </w:rPr>
        <w:t>o</w:t>
      </w:r>
      <w:r>
        <w:rPr>
          <w:b/>
          <w:spacing w:val="-1"/>
        </w:rPr>
        <w:t xml:space="preserve"> </w:t>
      </w:r>
      <w:r>
        <w:rPr>
          <w:b/>
        </w:rPr>
        <w:t>Instituto</w:t>
      </w:r>
      <w:r>
        <w:rPr>
          <w:b/>
          <w:spacing w:val="-1"/>
        </w:rPr>
        <w:t xml:space="preserve"> </w:t>
      </w:r>
      <w:r>
        <w:rPr>
          <w:b/>
        </w:rPr>
        <w:t>Federal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Mato</w:t>
      </w:r>
      <w:r>
        <w:rPr>
          <w:b/>
          <w:spacing w:val="-1"/>
        </w:rPr>
        <w:t xml:space="preserve"> </w:t>
      </w:r>
      <w:r>
        <w:rPr>
          <w:b/>
        </w:rPr>
        <w:t>Grosso</w:t>
      </w:r>
    </w:p>
    <w:p w:rsidR="005326D7" w:rsidRDefault="005326D7">
      <w:pPr>
        <w:pStyle w:val="Corpodetexto"/>
        <w:spacing w:before="5"/>
        <w:rPr>
          <w:b/>
          <w:sz w:val="26"/>
        </w:rPr>
      </w:pPr>
    </w:p>
    <w:p w:rsidR="005326D7" w:rsidRDefault="005D600D">
      <w:pPr>
        <w:ind w:left="145" w:right="151"/>
        <w:jc w:val="center"/>
        <w:rPr>
          <w:b/>
        </w:rPr>
      </w:pPr>
      <w:r>
        <w:rPr>
          <w:b/>
          <w:u w:val="single"/>
        </w:rPr>
        <w:t>ANEXO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II</w:t>
      </w:r>
    </w:p>
    <w:p w:rsidR="005326D7" w:rsidRDefault="005D600D">
      <w:pPr>
        <w:spacing w:before="55"/>
        <w:ind w:left="145" w:right="150"/>
        <w:jc w:val="center"/>
        <w:rPr>
          <w:b/>
        </w:rPr>
      </w:pPr>
      <w:r>
        <w:rPr>
          <w:b/>
        </w:rPr>
        <w:t>TEMAS</w:t>
      </w:r>
      <w:r>
        <w:rPr>
          <w:b/>
          <w:spacing w:val="-12"/>
        </w:rPr>
        <w:t xml:space="preserve"> </w:t>
      </w:r>
      <w:r>
        <w:rPr>
          <w:b/>
        </w:rPr>
        <w:t>PARA</w:t>
      </w:r>
      <w:r>
        <w:rPr>
          <w:b/>
          <w:spacing w:val="-11"/>
        </w:rPr>
        <w:t xml:space="preserve"> </w:t>
      </w:r>
      <w:r>
        <w:rPr>
          <w:b/>
        </w:rPr>
        <w:t>A</w:t>
      </w:r>
      <w:r>
        <w:rPr>
          <w:b/>
          <w:spacing w:val="-9"/>
        </w:rPr>
        <w:t xml:space="preserve"> </w:t>
      </w:r>
      <w:r>
        <w:rPr>
          <w:b/>
        </w:rPr>
        <w:t>PROVA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11"/>
        </w:rPr>
        <w:t xml:space="preserve"> </w:t>
      </w:r>
      <w:r>
        <w:rPr>
          <w:b/>
        </w:rPr>
        <w:t>DESEMPENHO</w:t>
      </w:r>
      <w:r>
        <w:rPr>
          <w:b/>
          <w:spacing w:val="-12"/>
        </w:rPr>
        <w:t xml:space="preserve"> </w:t>
      </w:r>
      <w:r>
        <w:rPr>
          <w:b/>
        </w:rPr>
        <w:t>DIDÁTICO</w:t>
      </w:r>
    </w:p>
    <w:p w:rsidR="005326D7" w:rsidRDefault="005326D7">
      <w:pPr>
        <w:pStyle w:val="Corpodetexto"/>
        <w:spacing w:before="8"/>
        <w:rPr>
          <w:b/>
          <w:sz w:val="30"/>
        </w:rPr>
      </w:pPr>
    </w:p>
    <w:p w:rsidR="00352C82" w:rsidRPr="00631318" w:rsidRDefault="00352C82" w:rsidP="007F0F99">
      <w:pPr>
        <w:pStyle w:val="Corpodetexto"/>
        <w:spacing w:before="1"/>
        <w:jc w:val="both"/>
        <w:rPr>
          <w:b/>
        </w:rPr>
      </w:pPr>
      <w:r w:rsidRPr="00631318">
        <w:rPr>
          <w:b/>
        </w:rPr>
        <w:t xml:space="preserve">CAMPUS </w:t>
      </w:r>
      <w:r w:rsidR="00837133">
        <w:rPr>
          <w:b/>
        </w:rPr>
        <w:t>DIAMANTINO</w:t>
      </w:r>
    </w:p>
    <w:p w:rsidR="00790EDA" w:rsidRDefault="00837133" w:rsidP="00837133">
      <w:pPr>
        <w:pStyle w:val="Corpodetexto"/>
        <w:spacing w:before="1"/>
        <w:jc w:val="both"/>
      </w:pPr>
      <w:r>
        <w:rPr>
          <w:b/>
        </w:rPr>
        <w:t xml:space="preserve">Artes: </w:t>
      </w:r>
      <w:r w:rsidRPr="00837133">
        <w:t>1. Compreensão da arte como conhecimento estético, histórico e sociocultural</w:t>
      </w:r>
      <w:r>
        <w:t xml:space="preserve">; </w:t>
      </w:r>
      <w:r w:rsidRPr="00837133">
        <w:t>2. Concepções e processos criativos em arte, arte popular, arte primitiva, design e artesanato</w:t>
      </w:r>
      <w:r>
        <w:t xml:space="preserve">; </w:t>
      </w:r>
      <w:r w:rsidRPr="00837133">
        <w:t>3. História e Cultura Afro-Brasileira e Indígena.</w:t>
      </w:r>
    </w:p>
    <w:p w:rsidR="004E364E" w:rsidRDefault="004E364E" w:rsidP="00837133">
      <w:pPr>
        <w:pStyle w:val="Corpodetexto"/>
        <w:spacing w:before="1"/>
        <w:jc w:val="both"/>
      </w:pPr>
    </w:p>
    <w:p w:rsidR="004E364E" w:rsidRDefault="004E364E" w:rsidP="00837133">
      <w:pPr>
        <w:pStyle w:val="Corpodetexto"/>
        <w:spacing w:before="1"/>
        <w:jc w:val="both"/>
        <w:rPr>
          <w:b/>
        </w:rPr>
      </w:pPr>
      <w:r w:rsidRPr="004E364E">
        <w:rPr>
          <w:b/>
        </w:rPr>
        <w:t>C</w:t>
      </w:r>
      <w:r>
        <w:rPr>
          <w:b/>
        </w:rPr>
        <w:t>AMPUS CUIABÁ</w:t>
      </w:r>
      <w:r w:rsidRPr="004E364E">
        <w:rPr>
          <w:b/>
        </w:rPr>
        <w:t xml:space="preserve"> - Octayde Jorge Da Silva</w:t>
      </w:r>
    </w:p>
    <w:p w:rsidR="004E364E" w:rsidRDefault="004E364E" w:rsidP="004E364E">
      <w:pPr>
        <w:pStyle w:val="Corpodetexto"/>
        <w:spacing w:before="1"/>
        <w:jc w:val="both"/>
      </w:pPr>
      <w:r>
        <w:rPr>
          <w:b/>
        </w:rPr>
        <w:t xml:space="preserve">Matemática: </w:t>
      </w:r>
      <w:r w:rsidRPr="004E364E">
        <w:t>1. Limites e suas aplicações; 2. Derivada; Aplicação de máximos e mínimos; e 3. Integral e suas aplicações.</w:t>
      </w:r>
    </w:p>
    <w:p w:rsidR="00C300C1" w:rsidRDefault="00C300C1" w:rsidP="004E364E">
      <w:pPr>
        <w:pStyle w:val="Corpodetexto"/>
        <w:spacing w:before="1"/>
        <w:jc w:val="both"/>
      </w:pPr>
    </w:p>
    <w:p w:rsidR="00C300C1" w:rsidRPr="00563F95" w:rsidRDefault="00563F95" w:rsidP="00563F95">
      <w:pPr>
        <w:pStyle w:val="Corpodetexto"/>
        <w:spacing w:before="1"/>
        <w:jc w:val="both"/>
        <w:rPr>
          <w:b/>
        </w:rPr>
      </w:pPr>
      <w:r>
        <w:rPr>
          <w:b/>
        </w:rPr>
        <w:t xml:space="preserve">Adminitração: </w:t>
      </w:r>
      <w:r w:rsidRPr="00563F95">
        <w:t xml:space="preserve">1. Teorias clássicas da administração; 2. Empreendedorismo Social e o desenvolvimento de negócios sustentáveis; e 3. Planejamento Estratégico em cenários de mudanças rápidas.   </w:t>
      </w:r>
    </w:p>
    <w:p w:rsidR="00770452" w:rsidRDefault="00770452" w:rsidP="004E364E">
      <w:pPr>
        <w:pStyle w:val="Corpodetexto"/>
        <w:spacing w:before="1"/>
        <w:jc w:val="both"/>
        <w:rPr>
          <w:b/>
        </w:rPr>
      </w:pPr>
    </w:p>
    <w:p w:rsidR="00770452" w:rsidRDefault="00770452" w:rsidP="00770452">
      <w:pPr>
        <w:pStyle w:val="Corpodetexto"/>
        <w:spacing w:before="1"/>
        <w:jc w:val="both"/>
        <w:rPr>
          <w:b/>
        </w:rPr>
      </w:pPr>
      <w:r w:rsidRPr="00631318">
        <w:rPr>
          <w:b/>
        </w:rPr>
        <w:t xml:space="preserve">CAMPUS </w:t>
      </w:r>
      <w:r>
        <w:rPr>
          <w:b/>
        </w:rPr>
        <w:t>CONFRESA</w:t>
      </w:r>
    </w:p>
    <w:p w:rsidR="00770452" w:rsidRPr="00770452" w:rsidRDefault="001D084A" w:rsidP="00770452">
      <w:pPr>
        <w:pStyle w:val="Corpodetexto"/>
        <w:spacing w:before="1"/>
        <w:jc w:val="both"/>
      </w:pPr>
      <w:r w:rsidRPr="001D084A">
        <w:rPr>
          <w:b/>
        </w:rPr>
        <w:t>Linguagens</w:t>
      </w:r>
      <w:r w:rsidR="00770452">
        <w:rPr>
          <w:b/>
        </w:rPr>
        <w:t xml:space="preserve">: </w:t>
      </w:r>
      <w:r w:rsidR="00770452" w:rsidRPr="00770452">
        <w:t>1. Interpretação de texto não verbal</w:t>
      </w:r>
      <w:r w:rsidR="00770452">
        <w:t xml:space="preserve">; </w:t>
      </w:r>
      <w:r w:rsidR="00770452" w:rsidRPr="00770452">
        <w:t>2. Período composto por coordenação e subordinação</w:t>
      </w:r>
      <w:r w:rsidR="00770452">
        <w:t xml:space="preserve">; e </w:t>
      </w:r>
      <w:r w:rsidR="00770452" w:rsidRPr="00770452">
        <w:t>3. Literatura: romances da década de 30</w:t>
      </w:r>
      <w:r w:rsidR="00770452">
        <w:t>.</w:t>
      </w:r>
    </w:p>
    <w:p w:rsidR="00770452" w:rsidRDefault="00770452" w:rsidP="004E364E">
      <w:pPr>
        <w:pStyle w:val="Corpodetexto"/>
        <w:spacing w:before="1"/>
        <w:jc w:val="both"/>
        <w:rPr>
          <w:b/>
        </w:rPr>
      </w:pPr>
    </w:p>
    <w:p w:rsidR="00BA3A54" w:rsidRDefault="00BA3A54" w:rsidP="004E364E">
      <w:pPr>
        <w:pStyle w:val="Corpodetexto"/>
        <w:spacing w:before="1"/>
        <w:jc w:val="both"/>
        <w:rPr>
          <w:b/>
        </w:rPr>
      </w:pPr>
      <w:r>
        <w:rPr>
          <w:b/>
        </w:rPr>
        <w:t>CAMPUS BARRA DO GARÇAS</w:t>
      </w:r>
    </w:p>
    <w:p w:rsidR="00BA3A54" w:rsidRPr="00BA3A54" w:rsidRDefault="00BA3A54" w:rsidP="00BA3A54">
      <w:pPr>
        <w:pStyle w:val="Corpodetexto"/>
        <w:spacing w:before="1"/>
        <w:jc w:val="both"/>
      </w:pPr>
      <w:r>
        <w:rPr>
          <w:b/>
        </w:rPr>
        <w:t xml:space="preserve">Direito: </w:t>
      </w:r>
      <w:r w:rsidRPr="00BA3A54">
        <w:t>1</w:t>
      </w:r>
      <w:r>
        <w:t>.</w:t>
      </w:r>
      <w:r w:rsidRPr="00BA3A54">
        <w:t xml:space="preserve"> Direito Constitucional: Direitos e Garantias Fundamentais</w:t>
      </w:r>
      <w:r>
        <w:t xml:space="preserve">; </w:t>
      </w:r>
      <w:r w:rsidRPr="00BA3A54">
        <w:t>2</w:t>
      </w:r>
      <w:r>
        <w:t>.</w:t>
      </w:r>
      <w:r w:rsidRPr="00BA3A54">
        <w:t xml:space="preserve"> Direito do Consumidor: Da Responsabilidade pelo Fato das Práticas Abusivas</w:t>
      </w:r>
      <w:r>
        <w:t xml:space="preserve">; e </w:t>
      </w:r>
      <w:r w:rsidRPr="00BA3A54">
        <w:t>3</w:t>
      </w:r>
      <w:r>
        <w:t>.</w:t>
      </w:r>
      <w:r w:rsidRPr="00BA3A54">
        <w:t xml:space="preserve"> Noções Gerais do Direito Ambiental.</w:t>
      </w:r>
    </w:p>
    <w:p w:rsidR="00BA3A54" w:rsidRPr="004E364E" w:rsidRDefault="00BA3A54" w:rsidP="004E364E">
      <w:pPr>
        <w:pStyle w:val="Corpodetexto"/>
        <w:spacing w:before="1"/>
        <w:jc w:val="both"/>
        <w:rPr>
          <w:b/>
        </w:rPr>
      </w:pPr>
    </w:p>
    <w:sectPr w:rsidR="00BA3A54" w:rsidRPr="004E364E" w:rsidSect="0027699C">
      <w:headerReference w:type="default" r:id="rId7"/>
      <w:footerReference w:type="default" r:id="rId8"/>
      <w:type w:val="continuous"/>
      <w:pgSz w:w="11910" w:h="16840"/>
      <w:pgMar w:top="1660" w:right="1020" w:bottom="760" w:left="1600" w:header="433" w:footer="5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269" w:rsidRDefault="00E57269">
      <w:r>
        <w:separator/>
      </w:r>
    </w:p>
  </w:endnote>
  <w:endnote w:type="continuationSeparator" w:id="0">
    <w:p w:rsidR="00E57269" w:rsidRDefault="00E57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6D7" w:rsidRDefault="003D69F5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41248" behindDoc="1" locked="0" layoutInCell="1" allowOverlap="1">
              <wp:simplePos x="0" y="0"/>
              <wp:positionH relativeFrom="page">
                <wp:posOffset>6740525</wp:posOffset>
              </wp:positionH>
              <wp:positionV relativeFrom="page">
                <wp:posOffset>10194925</wp:posOffset>
              </wp:positionV>
              <wp:extent cx="1397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26D7" w:rsidRDefault="005D600D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0.75pt;margin-top:802.75pt;width:11pt;height:13.05pt;z-index:-1577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Clrg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Q25GWyCOCkhKNwPltczmxuPkmny53S5h2VLbJG&#10;hhU03oGTw502o+vkYmMJWTDOXfO5eLYBmOMOhIar9swm4Xr5IwmSzXKzjL04mm+8OMhz76ZYx968&#10;CBez/DJfr/Pwp40bxmnDqooKG2bSVRj/Wd+OCh8VcVKWlpxVFs6mpNVuu+YKHQjounDfsSBnbv7z&#10;NFy9gMsLSmEUB7dR4hXz5cKLi3jmQamXXhAmt8k8iJM4L55TumOC/jsl1Gc4mUWzUUu/5Ra47zU3&#10;krbMwOTgrM3w8uREUqvAjahcaw1hfLTPSmHTfyoFtHtqtNOrlegoVjNsB/cwTs9gK6tHELCSIDDQ&#10;Ikw9MBqpvmPUwwTJsP62J4pixN8LeAR23EyGmoztZBBRwtUMG4xGc23GsbTvFNs1gDw+MyFv4KHU&#10;zInYvqgxC2BgFzAVHJfjBLNj53ztvJ7m7OoXAAAA//8DAFBLAwQUAAYACAAAACEA/ZQrVeAAAAAP&#10;AQAADwAAAGRycy9kb3ducmV2LnhtbEyPwU7DMBBE70j8g7VI3KgdqlolxKkqBKdKiDQcODqJm1iN&#10;1yF22/Tv2ZzobWZ3NPs220yuZ2czButRQbIQwAzWvrHYKvguP57WwELU2Ojeo1FwNQE2+f1dptPG&#10;X7Aw531sGZVgSLWCLsYh5TzUnXE6LPxgkHYHPzodyY4tb0Z9oXLX82chJHfaIl3o9GDeOlMf9yen&#10;YPuDxbv9/ay+ikNhy/JF4E4elXp8mLavwKKZ4n8YZnxCh5yYKn/CJrCevJDJirKkpFiRmjNivSRV&#10;zbNlIoHnGb/9I/8DAAD//wMAUEsBAi0AFAAGAAgAAAAhALaDOJL+AAAA4QEAABMAAAAAAAAAAAAA&#10;AAAAAAAAAFtDb250ZW50X1R5cGVzXS54bWxQSwECLQAUAAYACAAAACEAOP0h/9YAAACUAQAACwAA&#10;AAAAAAAAAAAAAAAvAQAAX3JlbHMvLnJlbHNQSwECLQAUAAYACAAAACEAByRApa4CAACvBQAADgAA&#10;AAAAAAAAAAAAAAAuAgAAZHJzL2Uyb0RvYy54bWxQSwECLQAUAAYACAAAACEA/ZQrVeAAAAAPAQAA&#10;DwAAAAAAAAAAAAAAAAAIBQAAZHJzL2Rvd25yZXYueG1sUEsFBgAAAAAEAAQA8wAAABUGAAAAAA==&#10;" filled="f" stroked="f">
              <v:textbox inset="0,0,0,0">
                <w:txbxContent>
                  <w:p w:rsidR="005326D7" w:rsidRDefault="005D600D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269" w:rsidRDefault="00E57269">
      <w:r>
        <w:separator/>
      </w:r>
    </w:p>
  </w:footnote>
  <w:footnote w:type="continuationSeparator" w:id="0">
    <w:p w:rsidR="00E57269" w:rsidRDefault="00E57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6D7" w:rsidRDefault="003D69F5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539712" behindDoc="1" locked="0" layoutInCell="1" allowOverlap="1">
              <wp:simplePos x="0" y="0"/>
              <wp:positionH relativeFrom="page">
                <wp:posOffset>1003300</wp:posOffset>
              </wp:positionH>
              <wp:positionV relativeFrom="page">
                <wp:posOffset>274955</wp:posOffset>
              </wp:positionV>
              <wp:extent cx="5929630" cy="658495"/>
              <wp:effectExtent l="0" t="0" r="0" b="0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29630" cy="658495"/>
                        <a:chOff x="1580" y="433"/>
                        <a:chExt cx="9338" cy="1037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92" y="432"/>
                          <a:ext cx="868" cy="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Rectangle 4"/>
                      <wps:cNvSpPr>
                        <a:spLocks noChangeArrowheads="1"/>
                      </wps:cNvSpPr>
                      <wps:spPr bwMode="auto">
                        <a:xfrm>
                          <a:off x="1579" y="1440"/>
                          <a:ext cx="9338" cy="2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4648F2" id="Group 3" o:spid="_x0000_s1026" style="position:absolute;margin-left:79pt;margin-top:21.65pt;width:466.9pt;height:51.85pt;z-index:-15776768;mso-position-horizontal-relative:page;mso-position-vertical-relative:page" coordorigin="1580,433" coordsize="9338,10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TAQ1KBAAAmwsAAA4AAABkcnMvZTJvRG9jLnhtbOxW227jNhB9L9B/&#10;IPSuWJIl2xTiLBxfggXSNui2H0BLlEWsRKokbSct+u+dISXbuaCbZl9rwAKvw5lzzgx5/emxbciB&#10;ayOUnAfxVRQQLgtVCrmbB7//tglnATGWyZI1SvJ58MRN8Onmxx+uj13OE1WrpuSagBFp8mM3D2pr&#10;u3w0MkXNW2auVMclTFZKt8xCV+9GpWZHsN42oySKJqOj0mWnVcGNgdGVnwxunP2q4oX9paoMt6SZ&#10;B+CbdV/tvlv8jm6uWb7TrKtF0bvBPuBFy4SEQ0+mVswystfilalWFFoZVdmrQrUjVVWi4C4GiCaO&#10;XkRzp9W+c7Hs8uOuO8EE0L7A6cNmi58PD5qIch6kAZGsBYrcqWSM0By7XQ4r7nT3pXvQPj5o3qvi&#10;q4Hp0ct57O/8YrI9/qRKMMf2VjloHivdogkImjw6Bp5ODPBHSwoYzGhCJ2MgqoC5STZLaeYpKmrg&#10;EbfF2QymYTYdOxdZXtTrfjcdj0FuuDWOxlPcOGK5P9a52rt2c92JIod/Dyi0XgH6beHBLrvXPOiN&#10;tO+y0TL9dd+FwH3HrNiKRtgnp2NACJ2ShwdRINLYOXOTDdzALB5KHCrDGr+DYUSOGSLVsmZyxxem&#10;gwQANGD7MKS1OtaclQaHEaHnVlz3mRfbRnQb0TRIHbb7eCGHXmjwDci8vleq2LdcWp+wmjcQupKm&#10;Fp0JiM55u+WgP/25jJ1OQAv3xuJxqAqXRH8ls0UU0eQ2XGbRMkyj6Tpc0HQaTqP1NI3SWbyMl3/j&#10;7jjN94YDDKxZdaL3FUZfeftmxvS1xeeiy2lyYK5yeC2BQ05Tg4sgL4QEfTW6+BXAhnXQtprbosZm&#10;Bcj147D4NOFgPiOLHBjIsG8mTUxp0qs/8YmBGGHmzCa99Cn1vA7KB11oY++4agk2AGhw0wHNDoCz&#10;D2xYgi5LhXS7QBr5bAAi8CND/JcU0YiuZ+tZGqbJZA0UrVbhYrNMw8kmnmar8Wq5XMUDRbUoSy7x&#10;mO9nyAGuGlEOIjV6t1022jO3cb++FJjzshEq5ezGwCoaQ0S96micpNFtQsPNZDYN002ahXQazcIo&#10;prd0EqU0XW2eh3QvJP/+kMhxHtAsyRxLF06jyi5ii9zvdWwsb4WFW7URLejitIjlmPdrWTpqLRON&#10;b19Age6foQC6B6KdXlGhfcEAweLtAHe2GQoC9N6XZHhjv3XbfalZxyFkNHsufZOh9GEWQVFrOEkx&#10;5H7VcC8Zfyn9S517tgE770u4bEpdwsVp2r8Whow73zYJ7UkYrrghnd6ZcR+h+D+l5v867u8UeAZ4&#10;4r2Atqp8gqqrFZRFeFXAOxYatdJ/BuQIb8J5YP7YM7zjm88S1E2dCIh1nTSbJrBHX85sL2eYLMDU&#10;PLAB8c2l9Q/PfafFroaT/H0n1QKeSJVwpRj9815BpmEHEsy13AvQ5Wb/WsUn5mXfrTq/qW/+AQ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LQif9fhAAAACwEAAA8AAABkcnMvZG93bnJl&#10;di54bWxMj0FPwkAQhe8m/ofNmHiT3VpQrN0SQtQTIRFMCLehHdqG7m7TXdry7x1OepuXeXnvfeli&#10;NI3oqfO1sxqiiQJBNndFbUsNP7vPpzkIH9AW2DhLGq7kYZHd36WYFG6w39RvQyk4xPoENVQhtImU&#10;Pq/IoJ+4liz/Tq4zGFh2pSw6HDjcNPJZqRdpsLbcUGFLq4ry8/ZiNHwNOCzj6KNfn0+r62E32+zX&#10;EWn9+DAu30EEGsOfGW7zeTpkvOnoLrbwomE9mzNL0DCNYxA3g3qLGObI1/RVgcxS+Z8h+wUAAP//&#10;AwBQSwMECgAAAAAAAAAhAJzHv1FeKAAAXigAABUAAABkcnMvbWVkaWEvaW1hZ2UxLmpwZWf/2P/g&#10;ABBKRklGAAEBAQBgAGAAAP/bAEMAAwICAwICAwMDAwQDAwQFCAUFBAQFCgcHBggMCgwMCwoLCw0O&#10;EhANDhEOCwsQFhARExQVFRUMDxcYFhQYEhQVFP/bAEMBAwQEBQQFCQUFCRQNCw0UFBQUFBQUFBQU&#10;FBQUFBQUFBQUFBQUFBQUFBQUFBQUFBQUFBQUFBQUFBQUFBQUFBQUFP/AABEIAIkAe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T&#10;OKQsMHkVLkluBUlvreGRY5ZFSRuis1TM6hc5GK881ZZryac/K+5t6+/8O3/2X/vmok1S/wDs/wAs&#10;zOV+b733v8/J/wB/a/LJ8aOlVqU6lH3fsnqfU+aN+Y1L7xNdG5kkh5jiZQin7r/53LVuDxxaySWU&#10;UqNHLM208fKv3f6ui/8AAq4vStcsNesPt2l3sF9p7PLEk0TfIzxO6P8A98eRXzP8cP2iZfh58RfD&#10;GlWsjSQKy3esLF8zfZtvlIv/AHyzSf7zRV8LT4hzihinGh70pfZl/d3/AA909/L8neaz9jQj7y/r&#10;+vM+v77xPdXLKbb90vG3/gWz/wCKrp9G1SPVrJLgfI2OVrw7xJ8RtG8HeEE1zW9Ths7AtHF9oVWf&#10;c235Nqr/AHlVWqxpnxq8OprugaNZ61C97r9o97pkcSttnT733vu/d2/98tXp5NxPioYmeJr81SnL&#10;+tPkcdXLJuF6cf66nuct7BbFfMkVCzbV3NVkHOa8js7o6ivnLL9pib5VdX3bv4f8/wC1LXpGgXLX&#10;OmRF2R3UbW2fdr9ByLiX+2K0qc6fL/KeNiMI8PHU16KTIpa+6OEKKKKYCUhz6UdutVbjUba1/wBZ&#10;Mif7zYrmrVqdGPPVlyoaVzE8VTTRLb+TPJDub+H/AD/47XNpfXWNv2yTP93du/z/AJWrXiTWLS8K&#10;sJSsUW7zXclf+At+f3W2/wCzXwn8Q/279O1HwPpVto122j+Kp9V+z6hLCzSxWUEVx80qPt/e+ai/&#10;+Pf3lTd+M5p9YzLMqrwc+aHu/DLyPS9tRwlFe2Oz/aE/bTs/hb45tfBmlNJHqFpfWr6xqEsHm29v&#10;a7Vd0Xb8zNt2/Ns+7/tLXyr+0Z+1pr3xn8TXtjoNze6b4ShZ/s2n27ur3Sf89ZVX+9/df7q7a4f4&#10;meC/G3jnx7rXiD/hGtU1KPWbyXUt1vYytuildvK+Zl+WL+7XrX7H3wM+JX/CxU1y80f7FpVr8zxa&#10;409vFL827aip97/ge7/dr0YYTAZfho4mfvSjH7UvtHh4+jmM8VLB1vdjL+XX3emx1/7Hl74m0zw5&#10;qXiLxnc6lb+D/DVlPDp1q/7q3i3PvuNif8tZW3+Vu/6a1zP7O9+fjn+0v4gudd/fRazYX0RQ/NtV&#10;k/h/3fl2/wC6telft1/FRNG8N2fhDTZPJn1VlubhE/hgX/VL/wACbdJ/wFa8o/YUT+yvj1YSXI+y&#10;W/2C4VXl+RfuV8ZVnPF5djM6UeVyi1H/AAx6/wDbzPq8RXnkGGwmX0Jfva0lKX+CL0+96/JH0l8L&#10;5hqvgLxJ8PPFelrr+oeFWa0bTJv+XuP79my/8CXyv++a8q0zxVrPhPxdpUt94Bv/AA/4c0Fbp202&#10;Vt8unQXKOj/Z7qXZ9/du8r/Y+Vv4a9s+OtqPhn8TvDnxNt8ro93/AMSfXvL7wuPkk/4D97/tmtQf&#10;GX4BaR4/tNe8XS6Tc+MfEHkRRwaNNqP2eBtuzf5f93cqbv8Aa3V4eRZrRqRUqnw1/wDyWW0l+vo0&#10;fcZo6dSn9aT5Y1Pe937M/tRt+Po0fOnhn462H7OGreFZdG1fUPE/hu9n1b7TbpL5SeV9o8q32o33&#10;G226S/P/AM9a98/ZE/aog8d694h8Gz6rezvb3Mtxot3efLLdWf8AArf7SqP++a+Hv2j/ABrD4h8V&#10;RW8nw7i+Hd/pcUVrLaK7O7bf9U/3VX7n+x81cp8KvFepeDfiD4c1XT2kt7+3vInV0G/O1v4f95a/&#10;WY5XGvhvaw92p6/5H4hjM8xMsfKdSXNHm979T9w9Lvb2W/iiluncs3zKw+7/APZf+g13AJAxXy3+&#10;z78dbb4l6r4s0i8iW313wtq8un3cMP3JYldxFKvzf7H+6u3d/HX0rbavaXEabZlG/wC7u43V38M4&#10;h0Y1KGKn7396R9FWca0Y1KXwmnRSA8UV+iI4hhwSAa4PxNaCHVAz5cSJhfn+df8A2b/0Ku5mnW3i&#10;aSRgqKOpryb4k6vdTw3EtjP50Xl7Y0KqsXmf7Uuxtq/7X8Nfm3G1ehTy/wB73prWMT0cDGU6lj4t&#10;/aP/AGr7bV/D/wATvDXh/VLKa1tY7XS7V03LcXDO/wDpTo2/5okVNvyr/Hur4g03Q9Uub1bmw065&#10;1FoF3IkVt5u+X+7tr6oXxZZ+GPHd14evfB3gf4f3yttNxrGmz3QZv+urs6/8CZa+gPC3wn8feKdO&#10;S7s/i1p0emy/dbwtaQRxD/deJVr4N5/RyLDpqnGMZfak3r/4DF/menjuDqlbEQWYY2nTaj8Ost9f&#10;s36Hy58ObT4/eIfiTpPizUfDN/rsllL+4XX4J0srPcm1XSJNu1k3fwrX2H8VPjxpfws8ERT+I/KO&#10;ruu2dLRv3Lt/EsS7/N3Mv8Lf8DdF+euJ+KHwB0Xwb4K1DXvGfjzxHrkNvG7Mby7Zl+7u+7u/ur93&#10;+L7v8VePfDG4tvAOh+GPjdpt3pWsaq98ujaf8Pbh282ytZ/NTYnlO2+eVV83fKio2522/cr6DhfK&#10;6PHkpYuo0sLT92XLFx5uvLGT283y6fcc+Mp4XI6XLh8TKtUl/d/psk1jwr4v+IV/4V+J+uRaT4H8&#10;K+KdXi06W/vbZrrUYN7vEibXVooo9sS7X2/LvX52rMl0jwRosnxStLn43eK9Rl0e2V/D91purbbe&#10;9ZovPZIkil2b02PF8237/wDe+WvL7/xbq/j/AMc/8It4Ys7HxD4j1jUpbpbX7Tt0eC8l2PKlrFLL&#10;tZt6r+9dmVtvyIy7WrW/af8Ahd8Tv2bNcsINX8aia01E7rFNMufs7uiom9mgi2Kqoz7f9qv6kyzh&#10;jD0fZYHB4anGMo+6p6SlGP8A25N7aa2v2Pi8RjK1f97XqSl/XyPToPhv4m1u38E+G/h78TLD4hX/&#10;AIk09rzVdF1zY6RtFsZ1luIt7p5W9E2eb99P9vbXp/wQ/aZsbTxCfh54p0y50TxBpX/Eua3uH+aX&#10;yn2q6M2zcu3+/tbbt+/td6+E/Cvxx1zQtZt9QvGae4iZGXUNP2WWoRbfm+WWJPm+f+CVW3f7NfSn&#10;gb7H8fPh34R+E8F5oPhTTNMW51ex8ZtJLFcStArSorI0vyyo0srSozbVVt0XybN3zHE/h7gMTS9j&#10;jMNGjV+zUj8PN71/htzaWVuVS6rRHbhM4xFOKipc0f5T0X9rDwFN4u8W2mr2nwsuPHGm/Y9n27R7&#10;57W7Vlf7kr7HVl/u7P8AvuvGNP8Ahz4T8SGystC+HWrfDz4gadPFe2dlrF00tlqyo3z2/wBoZV2y&#10;7fufJ97+L5q8+17xHqthPqGp6TqbWmp6XfNpuqva7oPNl3v5V0nlN8vmoj7/AO6yf9NUqzpP7S/x&#10;L0iIxxeKL67jP8F7N56f98yq1fhM8tznKVLAy5ZSp6faj/8AJafoexWjkGIqXqY3llL+aD/NXO2/&#10;YQ8WT6J+0Td2Ops9tLq1rLaypcf891/e/N/tfumWv0tgtEuZ0Ak86Vm++zfL/n/e3f7tfnR4d+M3&#10;xGFk3im98DaRcWtm/mtrF1pSWvz/AOy8bRb2b/davrf4BfEbxV8QNIXU9X0gaGZtrWXlStO0q/xP&#10;sZWZY/8AgXzV8ZmtWdfFwr1acYr3Yy5ZKX+R9Bgsjq4LLpYijWjUp83xL/g2Z9YWcAtrdIwzNtX7&#10;zUVDpeoQ31qpjkWUqvJFFf0ThJ0p0YulsfKTU+Z3KHie3lk0wtFltnzMo3fN/wB8steJ/GDxrZeF&#10;fh7ruoXcDQhoPssUv/TWX91F8+3+8y/xV9CyEKjbunU1+aH/AAUcS/8AC99bXukXV9baF4qT7Pqd&#10;i6u9u0sDRNFKquv7pvu/c/uV+b8SZcq+OoSVXl5vs+hq8X9Vw06nLzcp5b4P8b6J+0H4U03wX45m&#10;+w+LIF+z6V4lupF/etu/dQTt/wCOq1eW348afArxrdaebzUPDmtW7bPOtZ3i83/vn71cGlzO2mNp&#10;qQx7PtKvJ8vz/d/hb+781fWnw41HS/2rPhzL4W8TiKx8S+H4IodP8R3N1uefcz7IpflX+6v96vEx&#10;dD+yb1lHmw8vij/L/ej5d18ysLmmB4gwtHK8X7tWMfdqfyy1/C1r+eq7PJ0f4hfEz9ojSPCHhS5v&#10;7bW7/UvEKwQNdRwRI8Fr5U9x5qbdsq7pbV/ut/qm+9WF+1P4/mufFGv6tN4S0vwRr8CJ4WSw0qW3&#10;lSJoov8ASn82JPmZLd7WD/YSV1+XbVzwZ4KsPAHxO8BaF8Q9U1TwvFZ6hqytfaauJUn8q32urq3y&#10;fI6tuXd/B8tcP4+1XwxZ+M/DmoX73/jDwQvia/leXUJ5ftd5BssvnlZlVt3leV/DX9HcCYPBQy/B&#10;RwtL93UlKXux+L3pP/D73s0fPYqhiMJOVDET5qlP+9zf1ueDabfz6XqNpeQN+9t5Uli/3lrt/iz8&#10;d/Gvxvv7e78Z6y2ry2ryva74Ik8jzdm9F2J935F+WvQ9W0TwT+0r+0zDpngZbb4e+F9Wb93/AGlF&#10;5Xluq75fuu67m+dk+dV/h+WvGfHvhVfBHjbWvD638Oqf2XeS2v223/1U+1tu5f8AZr+ncPUwuLrw&#10;coctWMeb3vijzHzrjOMf7pS8OaXHruvafp8+oW2lxXU6xNe3e7yoN38TbVZtv/Aa+i/iR8JdP+An&#10;xbl+Htjr8PjGy1S1+22oMXyRX6PL5Vu+x/mZ9jQN935Lj/Yr5h37K6v4XzTP8UPB/lN/pDa1ZbP9&#10;/wC0Jsrx+J8FUxWCnVdXlhTjKVv7y1Uvk0dGGn+8jHlPrv4w6Vc+LvHHgbxY3w+tvBngPxtpv9hx&#10;pp8tvK87f8ukrtF/FuW1ZE+bb5TV9JaP8E/g/wDAfwu3iS7063lgtYkl+36kPPdv7u1T/E392vkn&#10;xNN4Vv8AwZ8BW0j4h6p4h8RWuv28X9g3bebFp3z2qeVF8q+UibYvk+bduf5/lZ69g1NvEPjPwc3x&#10;D8V6LJfaH4e077RoXhNW+W42J/x9T/7H8X+793/a/gjxewFfE47BeyqunCUfejG8ZStJqO+7tpzb&#10;JLyP0bh3BYWv7TFY34af2vtf4Y/1oYnxR+J0erpZ+NPHVuYtFQM/hPwTu2Pef9PE/wDdi/8A2V/2&#10;uk+BfxnPxn/aauJdHk1KPwrpugbvsLs6pPLvRPNeD51X/W/L/son3a+GfGnxC1r4geKpvEHiG7e4&#10;vpd3mfwpEn8CIv8ACq/d20zwf4l13w/qedA1O50q+1aRbB7iybbKY2K7k+X/AGl/hrxsLw3DD4S0&#10;eX2nLaP8sf677tnh5jxdWzDGxio8uHj8MY/116n7jeD/ADri73xw+TEvDAB8H/0Ff/HaKxP2dfhX&#10;ofwc+G9r4f0SS5mXzWuLu4u2LSzXDKu929ztWiv0LI8FDC4KCvz82t/U9CrVlOV3Cx23ij7edP2W&#10;qll/jKhPu/8AAmFfK/7WPwPvvjX8LJbPT49+s2Ev2uzZ9iLL8jK0W7av3lb+9/AlfYw69c1xXjSC&#10;OwP2uBzC+1ml8qLczL/wFd35MtfN8SZZKlV/tWNWXu/Z/wAjWjy16UsNUj8R+E2qaBq/hu7uLHVd&#10;OnsLtl/1VzG8W5l/3q9h+G/7OVxbeIfAup+N549J0zW77fbReejvKkSea7/f2rFtVPnr339vHxho&#10;PivwD4W1rw/JYeIbVdQliutVsp1eW3byv9U7L/f+f7277lfJXxS+K194uuPD6RST21poWh/2Zaoz&#10;fw7H81/+B72XdWeHr18dRuo8tzwcVgcly3DxnTqylieb3o/Z5f68z62/ah8RNbx+C/i54WtbbW7T&#10;w/PBqlj9riZ02O+x3f7rbkZbXb/9hXn37XPgDxB4jkXxBrc+iprHitf7e0rTNNZ0liVIkR7dopX3&#10;ea8CRbn2Im612/eeuq8ES3/ij4AfB7wpMI3bXNVuoHWVfkls41lidG/2ds71xWnyWv7OLeKPh34t&#10;8NRavJrb/Y/DnibUwyppieb5uxni/epsl2OyxN8rLuXcr/N9j4b5xT9m8lhOMcRRnKVJfzRUtfua&#10;baW6bsepmmEqRo0cwl8NaP8A9qfHnzbvkavUP2fP2ePE/wC0Z4xfRPDkcSQwRtLeX0zfurVNj7N/&#10;8Xzum35P71eufGb9k6+tPHF/o9lMura7aadFqWoahoVjLPZMrt5TtLEi7on81H/1W9f42WLY1eZf&#10;Da18dfB7xOniLwj4g0Gx1L7NLBFff2ta/JFLF9/ZK/y/L8/zpX9Zri3C4nCT5akaOI5f+Xnw/J7P&#10;+rrofIfVJQl/NE4P4lfD7V/hR401Lwtrn2b+1dOZEuUtJ/NRH2btm5f4q7j9mj4c33jX4gae9tLB&#10;ZSNcrZadLdS7Ea/lXajfw7/KX9+23/nki/elSt+7+EviL4g6xf8Ajjx5qUmopPfRW+oX+lwbovPZ&#10;0i/ezxReUnzbN2zzZf4tjV7L8RZNE/Zvg174Y6p4d07xL4xvra2uPCt74fSWX+ypdj7G2O3+t+0f&#10;xp87/ef7qLXi5rxD/aeD+o0X8Uf3kvhjb7XLfdd328zalQ9lLmkW/HU/iX4hftEeDPAes+HNF0nU&#10;fhzpySTXej+e0Rl2J5TJ5rfNFva1/g3/ACu25lr1H9qH4sy+GNe8HfDPw5Kv9q65dRS3zJPs/wBH&#10;+7FE/wDdV32/L/cT/ar5u/Zp8RW/w++M3hHSVvEv7u6v1Osagku9J55EaBIkf+NYvPf5/wCJnf7y&#10;KjV5V8QPEutaP8c9f17ULlZ9e07WmO6X7vmwS/7O35fkRf8AgNfyFxFXhnfELtrRoU4xp+bu+Z/N&#10;+99x9LiZyyzK6dZf8vub/t2zs1+ByVr4e1XUtVbT7HTp7zU4t6m2igd3ibcyv8v+ztr7B/Y//ZA1&#10;iTxJYeNvGWlyWlnpx36dp80f715f+erxbWZf+BV85fDX40eLPCnj7UtT0PWtP0TU/EF0zXmoahYx&#10;S/el3v8Aeifau/5v+Af7NfqT+z/p3im4sTc+J/iHYeP7C8kU2d1Z20SW6/e3IrIrL/6C1efmlXEQ&#10;j9Xg+Xm/r+tTxcnweHq1Pa+9LlPXvCbX6XZ8vdLBu2yEhTt/8f8Al/75oruLeBbeBVXoq0V9blWV&#10;VMFhY0XWk7H0tWr7STkTA1wHiuOVr9mldzGu0xqFJ5/9B/8AQmruLmb7PBJIEaTYu7an3mqppWo2&#10;HiTSbTUbCeK+0+7iW4t54m3JIjfMrCts5yv+1cN7Dm5SaNT2UuY/HT9sv4NXnwt+JOpahZPFLoms&#10;ztdeVE3zwyt8zxOv/oO7+Gvne1aCcsm3zol3fIn/ACyr9hv2tP2aPBfxc8KRy6o0fh26sy8w1iJV&#10;UxIq/Mr5+8uxfw27u1fn9d/Bf4Z+G7jRda0L4hweP5hqEUX9iJvi3bm+7vZH/wBj5fl+Vmr5elUl&#10;haM6Ne/NT93y8tT5vEZUp4xVfhpyl/w59QfD2zsdS+M3wk03TbT7FpmheFpNUitH/wCWP2ncu1v9&#10;r5o64j9un4zaCdctPCFlpen61dWpWTV2uVO3AX5Ildfuuu7fvT5l+7/E603xP8ZrL4RfE34oappw&#10;in1m0tLPw9oVm38O1Njv/uq0f/j6LXivw8/Zz8ZfF+/fWr4vYWF1O0s2sakdvmu3zPt/ikb/AHa/&#10;I8rwUaWY086xdR040orl195yl7z89Ob/AMC9D9c4iy/H4pUsDgo8sI0480pfDG/v283rsrvyMz4f&#10;eO9W8H6P4h0z4deLn0O38QQeRd6D4gi82Jlb7+yXY0XzJ8u51iavW7f4u/FTSrr4WMvw28O3EXge&#10;B4rZ7e6+WRJU8p/u3G354tq/Pu+Zd38Wyu00AfAb9m7U0sNW1+2l8Sw/JLdz2z3ssDf9cokZYP8A&#10;tr83+xX114Jh0vXbODUIJI9Ysb6+82K7lfzfNga13J/wH5vuV/Q2W8WcRV6qjXwn7uUZSjUqwfNL&#10;p0cb6PrqfFYrKsBQjyUK8pSj8X2Y/Ja/10R+eV34o+LHiG88WeFrvXfD3w+0nxxqTXtzZWkqrM08&#10;rJv+eL5ld1RVbzWVW3f7VevaP+wbBovwy1e307VZ18XXFnsgvpWXc38TRf8ATJX+62z+8fmZW2V3&#10;Hxf+I3wj0NdP8K/EDW7aW7ns4pUtLqCe4eDd9xvPiR2i/wCB1m+Grfxf8PbK21L4YeIoPHng6Vd8&#10;eg31ysjGL/p2lX/2X/vmvyrizibjHMMFTlJfVqTlde7y06nL/e/+S08z6DBZJlWIpeypVf3396X/&#10;AKS+nz+8+CNNW+8D+NbTz4JLPU9MvPnhddrRSxv93/vpa6j9qHwy0f7RfimPTkW5OqXcV/AqKzO/&#10;2mJJf/Zq9W/agfwv8S5P+E10OGTQPFlqyLrfh7UF8q4fb/y3i/56/wB1tv8AD8+2vVfDX7OPgP8A&#10;aI8LeGPFfiW81C2vY9EtbVpre5SJH8jdB8zsv/TOjC5qnXw+Mrx5eaMoyj/e0f6O3e55uL4cxtPI&#10;Vgq8eWVGtLWX8s0rfkz5m/ZT8ZeAvhf8S7q7+IGkT2lwYtlnqEtr58Vu38fmxbd3/jrf7v8AEv6j&#10;+Gbu31LT9Mv9KkC2dxAlxZyxROitE2WT5fvKvT+8v+ytebfBCH4Q/EpTaeGJbHxb/Yc62U93eL59&#10;wv8Ac/fSpulX+66t/B8jOtfU9jplvp0Wy3hSGP0UV7UspqZ3ifbSjKny6e9f/wBJ6Hm4KDy6j7Lm&#10;5ixZF2t42lXbIV+YelFZuneIrDVtW1bTrO4Wa40x44rsIeIpHXeEP+1sZG/4GtFfqkIeziosw3PG&#10;Pib+01pHwC8e2Ph/x/b3OneG9ajeXTfE0IaWJH/jt51X5lZT91l3fK6f3XavGP2c/wBojQ/hb8aN&#10;a+EN/wCIYNV8I6pdf2n4P11Zd0W25/e/ZN3+8+1P9pWX+JFr6S/aD+COjfHz4Z33hbV1WKVyJbG9&#10;K7ntJ1+5Kv8AJv8AZZq/I/Sv2X/EOn+M/FGh+KLW90q70t10+zW0Xc1/qMv/AB6xQbvvK332f+FU&#10;Zq+8yHLsuzDDVY1qvLP+uWUfyaPLxdatSqRlGPun6L/8FAfijofgD4Ia5Yz3kT67rdq+l2lgkiid&#10;lnVkeXH3vLVd/I6tsX+Ovzs/Yt8W6NovxN0/wv4ktoJtK1W7tfKe4Vf9FvIpUaKVX/h3/On+1vSt&#10;H4j+Kr7xh408NaV8Q/snibxX4SiXT2e2vty+ILNX3RRNKv3Z0d3X+Fn37fllX5/TPiJ4N8G/tBXs&#10;OuaJqFt4Y8QRKnl6sjrA7XDO6Wth5DT7vNRYpWZV+ddiLF5q+VXZPhrBRyXEZXiV72I5ryj9mX2G&#10;vuv+HcxeNqzrwqQ+GP8ATOe+Jnj7wj8N/HHiCWw0FvF3jZ72eS5v9btnisrOVmZtiwNtaX738e3/&#10;AHWrxDxP8WvGHjLX/wC1tT1+/a/SJ0iMc/leVEybWSJYvlVdv8K16r+0BFoaeHdPvtY8GT6J44um&#10;Zb/XrH/kCXsq/flibb959nm7PlX97u+b5N3P/DH9lDx/8WLy0bRvD8ttpr7Jf7UvG8q02t/Fu/i/&#10;4ArV/PFHI3k954mlJSj9qX6dLegZ3mua5riuStVlNfZ5fhiXvh/+ydP42+DvinxrPqd3DqthA1xZ&#10;6HDa7ri4/dJKjt/sujvs2/3K+0/2AfiBcap8CdNtvEF7bRXeka1LpsSS7InWCK1Xbu/76218jTr8&#10;W9F+KOoWPgW8u5tHsLawtftGoNF9hT/QrdfvS/LEz/7Dq1b3w10DwJr0XjqX4p3UFr4wM86g292j&#10;RTys7Nui3/xfu9u9m2/vPvV9dmvGWOw+XxeZyp4jm5JR9m/fhFxXuyVvvPtsgyGnj5ST5o+zj73u&#10;83N73L3Rg+Afhfq/7YHxZ8VX3iXULnSore2b7NqcNn/o++J0iii/u/c/4F8leLXUPiT4datqGjQ6&#10;1qFhH5+/FpLLEl1tf91Kq/8Ajys1es2l58YE+HS23g5Yk8KefdPa29jLFPeqnmvv+RvmVk+f54lW&#10;q/iD4C/EP4hfDvQvHmn2N74ht0s0tb7yZWlu1lX5t8q/eb79b5pnmOzHCxhKtTWFlaMaMHzShyr7&#10;WmnofK53lv1CtUw9Hm9pTlLml/NqGk/tJReI44dE+KWir4y0/btTVofk1W2X/rr92X/gX/fVdJ+0&#10;rp/hnw78BvBCadq13fG4uL9NNS6ga1lW1laKV3lib+425Pk+X97Xnnw5+E/inSvF1tetpS22sWS/&#10;bbbR76xluru8/wC3Vfm2/wC2+1V3L92ve/GPgjU/Gfju58efFpdGSLSbO3az8P8A2nytMazZbhXl&#10;SVkfzZVlVpdqKyt/Bu3xV5vDHCtOWc0ca48tGn73L0lLZLl+eti6GdZjPK54DFVZSp/ZjL8zz/8A&#10;4J7/ABG0/wCDnxiex8XH/hH9I8UWsTxXF+vlRK6/Pbs/+y679j/3mr9G/wBq39pLSf2bvhvNqMzR&#10;3fiO/DQaPprPjzpf77/9M0+83/fP8VfAPibV9K+I+raJeahpK3/hixvFXSpng/4mfii4Vtz29ruV&#10;PKgZvmllZVXdub5Wl8qvBP2iPiF41+JPxV1rUfHyyW2upL9n/s4/LFYRL9yKL/Z/9D+9/HX78uHc&#10;NnWb/W4+5zfxPOUdP+H7ep5X1ypQoezf/bp91fs7/tReB/hD4C0PS212fx98TvH2tW+o6rbwbtlt&#10;PeeSp3S7duIk2DYu5t/yfL/CVmf8E4v2QTYJafFbxdZeXMV/4kGnzJt2r/z9N/7J/wB9f3KK+Mzn&#10;+zMNjJU6MfbW3l0v1S8l0PTw8qrpptWP0Y7V5P8AGT4HaT8VLeO/eysD4ksY5EsLu+t/Oi+dcNHK&#10;gKsyH2bcvJXvu9YIAHtSDHY18tTqzoz56UuWR1SjGceWR+Wfi39m7SI/Cviy38czx2HxMuYp9U1P&#10;W7u1nl2f6Rud4k+SLynRE2ypu2/6Qr/MyrXkNp4T8ReDvA3g34k+IzGgaRLix1y3dH1Cz2t/o/2q&#10;KX5Z1f76/N5uxWb7qKtfrp8VfhD4T+NHheTQvFelR6lZNzGx+WWBv78bdVb3FfLPxJ+CXxA+G2jP&#10;bWOkx/EvwpZ2csVjHFAiahDu27ftEX3J1VUWL90qt5W9dvzV+i5fxCq8I0cTLXm/rlfT0enqeLXw&#10;nJ70fhPlXUv2ltE8S+G/+EG8QXllYNPa+VHr1jEsto3mv5W/yvKSWLyrV50WJ923918q7a6qCW38&#10;E+H/ABJ4w+FfiefwVp9hpn9qW1vomvxTpfyyeU6RT2TM6L9n/exN8m754vl/iqjr37PnwV+Keryw&#10;aBqF74Y1CXUJYltJfKV0VpXRP9FlZJV/evF/s+Vs/i315v4t/Yq8Q+HvDVvf+Gtfg1aVm82dbiVb&#10;VVs3t/Nif978qtuiuldd/wB6Ja+rVPL6sY05S/7dlH+o/j6I4eeS96J9G+BvG/xD8E6bEZ9S8Ka8&#10;8VtF9qu9Ws5YriJ1svtlxF5tq8u1YlT7nlL8y/c/v9evj+68P2fiXUdc+CHhLUry3iuNVvG/tF33&#10;rFuVtjtYbWZ/s7t9773+0yrXyr8B/h78aNV+ONt8OZdRj0jUD9p1S8mvlgv0iVoPKll+bzVberpE&#10;1fUlp+yL8Wry81D/AIubpa3UDtYXMraTF5twrI/+tbZ8/wAl0/3v79fCYnIeH8vxbtGMZSj2lt8t&#10;D2qWNx7p+5ORcn+Jmp6Jpj+EovCnhDRFS5ng+yPeT3UMW2W1bc6/ZYl+5dW8u7d83zfxVxfibx98&#10;QPh7feG7O78VQWHhjxBPfxajZWm/TUs9R2SxW6SztK88UTPB97zV/wBVLXBftWfBL4n+APhVF4/1&#10;Lx/J4k+03zWs26JYsRTo0Xm7/vMrpFEv+5s/u18Ya5rGu+Kb1rzWdXu9Qum3M0txO0r/ADOzP8zf&#10;7Ts3/Aq9rhzgzJ8RKWOwNOMpS5lKXK/i+e3c48XmOL/h1ZH1H8Rfjv4I+HHi7RNX8GtHquqaTdXV&#10;rdJEq+bdWuzyt8t1s/ftviSdZfn2s7/3VrB8K/FbT/ih4isW8WT2k+q3l8yaZo18zWvh/R0/ge42&#10;/NL8qxKsSfwxRb5fl21886LaafY6paT3lp9vtIp0eeJ22eam75k/2a+6fGHhe7/an06Xw18M/BU9&#10;5aS30V7L4puIGtbRG2bd7+b8zts37v7zN/F5S19tmGAw+VxpQr+7H+b+X+r9NWedTqSq/D70jZ0q&#10;98OeD/DcXizxPeXFvql+0Gm32oXEG+607UbZ33QWsSW7rEiMlxtii+Vdllu+WV67n4H/ALJtx8b/&#10;ABVovxM+K2gJplrZ2MEFjoM0aI9/s3bZrpFVFVPn2rFt+6qL91fn9c+AP7FWg/DPVYvFfi27Pjbx&#10;2yozaldp+6t3VEXMSf3vl++3zV9NEc5PA9K/KMfnEafNSy+X/b23yj5f1oe1Rwn2qwkMSQRLHGqp&#10;Go2qq0VLRXx/qeoFJilooATFBFLRQB5l8Uf2efAHxht2XxR4Zs7+5/hvUTyrhfpKvzV89eMv2BNa&#10;+wvZ+C/iprmnaav+r0rV2+1xJ8+/5X/h+b/Z/vf32r7ObpSj7tdeGzTF4SfJSnb8V9zujCphqVX4&#10;kfJH7O37LXxH+Gnx11L4g+MPFOia79s0ptLeOxtmifbviZdq7VVf9Uteo+OvDl3D4l1e7TSNO1U3&#10;cCT2zXmiS3jtKqbPK81G/dJ8it83/PV69lahulZ43F1cTU9vWd5eWn5GtKmqUeWJ8/8A7SfwE1/4&#10;vfs7P8P9BvrG1vlNr+9vkdI2WJ0baNu7Z93/AGum3vur5E8K/wDBJrxTc3CHxH4x0ywi/i/s+F7h&#10;v/H9lfp6abJ1r1sBn2Y5XQnh8JV5Yy8kc1XCUcRLmqRPl34W/wDBO/4TfDhorm80uTxZqSHd52rv&#10;vi3eoi+6f+Bbq+mNO0620qxhtLO3jtLaJNkcMC7FVf8AZUVOnWpVrzsVi8VjJc2JqufqzeNKNL4U&#10;LiloorjNAooooA//2VBLAQItABQABgAIAAAAIQCKFT+YDAEAABUCAAATAAAAAAAAAAAAAAAAAAAA&#10;AABbQ29udGVudF9UeXBlc10ueG1sUEsBAi0AFAAGAAgAAAAhADj9If/WAAAAlAEAAAsAAAAAAAAA&#10;AAAAAAAAPQEAAF9yZWxzLy5yZWxzUEsBAi0AFAAGAAgAAAAhAHjTAQ1KBAAAmwsAAA4AAAAAAAAA&#10;AAAAAAAAPAIAAGRycy9lMm9Eb2MueG1sUEsBAi0AFAAGAAgAAAAhAFhgsxu6AAAAIgEAABkAAAAA&#10;AAAAAAAAAAAAsgYAAGRycy9fcmVscy9lMm9Eb2MueG1sLnJlbHNQSwECLQAUAAYACAAAACEAtCJ/&#10;1+EAAAALAQAADwAAAAAAAAAAAAAAAACjBwAAZHJzL2Rvd25yZXYueG1sUEsBAi0ACgAAAAAAAAAh&#10;AJzHv1FeKAAAXigAABUAAAAAAAAAAAAAAAAAsQgAAGRycy9tZWRpYS9pbWFnZTEuanBlZ1BLBQYA&#10;AAAABgAGAH0BAABCM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992;top:432;width:868;height: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F4AxQAAANoAAAAPAAAAZHJzL2Rvd25yZXYueG1sRI/NasMw&#10;EITvhb6D2EIvJZHjkhBcyyYEAm3Bhzq55LZY6x9qrYylxG6ePioUehxm5hsmzWfTiyuNrrOsYLWM&#10;QBBXVnfcKDgdD4stCOeRNfaWScEPOcizx4cUE20n/qJr6RsRIOwSVNB6PyRSuqolg25pB+Lg1XY0&#10;6IMcG6lHnALc9DKOoo002HFYaHGgfUvVd3kxCs4fu/h1X0en24THAtfFy+e2uyj1/DTv3kB4mv1/&#10;+K/9rhWs4fdKuAEyuwMAAP//AwBQSwECLQAUAAYACAAAACEA2+H2y+4AAACFAQAAEwAAAAAAAAAA&#10;AAAAAAAAAAAAW0NvbnRlbnRfVHlwZXNdLnhtbFBLAQItABQABgAIAAAAIQBa9CxbvwAAABUBAAAL&#10;AAAAAAAAAAAAAAAAAB8BAABfcmVscy8ucmVsc1BLAQItABQABgAIAAAAIQDzBF4AxQAAANoAAAAP&#10;AAAAAAAAAAAAAAAAAAcCAABkcnMvZG93bnJldi54bWxQSwUGAAAAAAMAAwC3AAAA+QIAAAAA&#10;">
                <v:imagedata r:id="rId2" o:title=""/>
              </v:shape>
              <v:rect id="Rectangle 4" o:spid="_x0000_s1028" style="position:absolute;left:1579;top:1440;width:933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<w10:wrap anchorx="page" anchory="page"/>
            </v:group>
          </w:pict>
        </mc:Fallback>
      </mc:AlternateContent>
    </w:r>
    <w:r w:rsidR="005D600D">
      <w:rPr>
        <w:noProof/>
      </w:rPr>
      <w:drawing>
        <wp:anchor distT="0" distB="0" distL="0" distR="0" simplePos="0" relativeHeight="487540224" behindDoc="1" locked="0" layoutInCell="1" allowOverlap="1">
          <wp:simplePos x="0" y="0"/>
          <wp:positionH relativeFrom="page">
            <wp:posOffset>5650738</wp:posOffset>
          </wp:positionH>
          <wp:positionV relativeFrom="page">
            <wp:posOffset>371360</wp:posOffset>
          </wp:positionV>
          <wp:extent cx="1254963" cy="435089"/>
          <wp:effectExtent l="0" t="0" r="0" b="0"/>
          <wp:wrapNone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54963" cy="4350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40736" behindDoc="1" locked="0" layoutInCell="1" allowOverlap="1">
              <wp:simplePos x="0" y="0"/>
              <wp:positionH relativeFrom="page">
                <wp:posOffset>2290445</wp:posOffset>
              </wp:positionH>
              <wp:positionV relativeFrom="page">
                <wp:posOffset>267970</wp:posOffset>
              </wp:positionV>
              <wp:extent cx="3071495" cy="65786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1495" cy="657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26D7" w:rsidRDefault="005D600D">
                          <w:pPr>
                            <w:spacing w:before="15" w:line="266" w:lineRule="auto"/>
                            <w:ind w:left="1295" w:right="1292"/>
                            <w:jc w:val="center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SERVIÇO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PÚBLICO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FEDERAL</w:t>
                          </w:r>
                          <w:r>
                            <w:rPr>
                              <w:rFonts w:ascii="Arial MT" w:hAnsi="Arial MT"/>
                              <w:spacing w:val="-4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>MINISTÉRIO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 xml:space="preserve"> DA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EDUCAÇÃO</w:t>
                          </w:r>
                        </w:p>
                        <w:p w:rsidR="005326D7" w:rsidRDefault="005D600D">
                          <w:pPr>
                            <w:spacing w:line="266" w:lineRule="auto"/>
                            <w:ind w:left="20" w:right="18"/>
                            <w:jc w:val="center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>SECRETARIA</w:t>
                          </w:r>
                          <w:r>
                            <w:rPr>
                              <w:rFonts w:ascii="Arial MT" w:hAnsi="Arial MT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EDUCAÇÃO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PROFISSIONAL</w:t>
                          </w:r>
                          <w:r>
                            <w:rPr>
                              <w:rFonts w:ascii="Arial MT" w:hAnsi="Arial MT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TECNOLÓGICA</w:t>
                          </w:r>
                          <w:r>
                            <w:rPr>
                              <w:rFonts w:ascii="Arial MT" w:hAnsi="Arial MT"/>
                              <w:spacing w:val="-4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INSTITUTO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FEDERAL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MATO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GROSSO</w:t>
                          </w:r>
                        </w:p>
                        <w:p w:rsidR="005326D7" w:rsidRDefault="005D600D">
                          <w:pPr>
                            <w:spacing w:line="184" w:lineRule="exact"/>
                            <w:ind w:left="1292" w:right="1292"/>
                            <w:jc w:val="center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REITORIA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0.35pt;margin-top:21.1pt;width:241.85pt;height:51.8pt;z-index:-157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v+SrwIAAKk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UuMOOmgRQ901OhWjCgw1Rl6lYLTfQ9ueoRt6LLNVPV3ovyuEBfrhvAdvZFSDA0lFbDzzU332dUJ&#10;RxmQ7fBJVBCG7LWwQGMtO1M6KAYCdOjS46kzhkoJm5fe0g+TBUYlnEWLZRzZ1rkknW/3UukPVHTI&#10;GBmW0HmLTg53Shs2JJ1dTDAuCta2tvstf7EBjtMOxIar5sywsM18SrxkE2/i0AmDaOOEXp47N8U6&#10;dKLCXy7yy3y9zv1fJq4fpg2rKspNmFlYfvhnjTtKfJLESVpKtKwycIaSkrvtupXoQEDYhf1szeHk&#10;7Oa+pGGLALm8SskPQu82SJwiipdOWIQLJ1l6seP5yW0SeWES5sXLlO4Yp/+eEhoynCyCxSSmM+lX&#10;uXn2e5sbSTumYXS0rMtwfHIiqZHghle2tZqwdrKflcLQP5cC2j032grWaHRSqx63I6AYFW9F9QjS&#10;lQKUBfqEeQdGI+RPjAaYHRlWP/ZEUozajxzkbwbNbMjZ2M4G4SVczbDGaDLXehpI+16yXQPI0wPj&#10;4gaeSM2ses8sjg8L5oFN4ji7zMB5/m+9zhN29RsAAP//AwBQSwMEFAAGAAgAAAAhALjsN6TfAAAA&#10;CgEAAA8AAABkcnMvZG93bnJldi54bWxMj8FOwzAQRO9I/IO1SNyoQzAhhDhVheCEhJqGA0cndhOr&#10;8TrEbhv+nuUEx9U8zbwt14sb2cnMwXqUcLtKgBnsvLbYS/hoXm9yYCEq1Gr0aCR8mwDr6vKiVIX2&#10;Z6zNaRd7RiUYCiVhiHEqOA/dYJwKKz8ZpGzvZ6cinXPP9azOVO5GniZJxp2ySAuDmszzYLrD7ugk&#10;bD6xfrFf7+223te2aR4TfMsOUl5fLZsnYNEs8Q+GX31Sh4qcWn9EHdgo4S5LHgiVINIUGAG5EAJY&#10;S6S4z4FXJf//QvUDAAD//wMAUEsBAi0AFAAGAAgAAAAhALaDOJL+AAAA4QEAABMAAAAAAAAAAAAA&#10;AAAAAAAAAFtDb250ZW50X1R5cGVzXS54bWxQSwECLQAUAAYACAAAACEAOP0h/9YAAACUAQAACwAA&#10;AAAAAAAAAAAAAAAvAQAAX3JlbHMvLnJlbHNQSwECLQAUAAYACAAAACEAeYL/kq8CAACpBQAADgAA&#10;AAAAAAAAAAAAAAAuAgAAZHJzL2Uyb0RvYy54bWxQSwECLQAUAAYACAAAACEAuOw3pN8AAAAKAQAA&#10;DwAAAAAAAAAAAAAAAAAJBQAAZHJzL2Rvd25yZXYueG1sUEsFBgAAAAAEAAQA8wAAABUGAAAAAA==&#10;" filled="f" stroked="f">
              <v:textbox inset="0,0,0,0">
                <w:txbxContent>
                  <w:p w:rsidR="005326D7" w:rsidRDefault="005D600D">
                    <w:pPr>
                      <w:spacing w:before="15" w:line="266" w:lineRule="auto"/>
                      <w:ind w:left="1295" w:right="1292"/>
                      <w:jc w:val="center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SERVIÇO</w:t>
                    </w:r>
                    <w:r>
                      <w:rPr>
                        <w:rFonts w:ascii="Arial MT" w:hAnsi="Arial M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PÚBLICO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FEDERAL</w:t>
                    </w:r>
                    <w:r>
                      <w:rPr>
                        <w:rFonts w:ascii="Arial MT" w:hAnsi="Arial MT"/>
                        <w:spacing w:val="-4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MINISTÉRIO</w:t>
                    </w:r>
                    <w:r>
                      <w:rPr>
                        <w:rFonts w:ascii="Arial MT" w:hAnsi="Arial MT"/>
                        <w:sz w:val="16"/>
                      </w:rPr>
                      <w:t xml:space="preserve"> DA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EDUCAÇÃO</w:t>
                    </w:r>
                  </w:p>
                  <w:p w:rsidR="005326D7" w:rsidRDefault="005D600D">
                    <w:pPr>
                      <w:spacing w:line="266" w:lineRule="auto"/>
                      <w:ind w:left="20" w:right="18"/>
                      <w:jc w:val="center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SECRETARIA</w:t>
                    </w:r>
                    <w:r>
                      <w:rPr>
                        <w:rFonts w:ascii="Arial MT" w:hAnsi="Arial MT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EDUCAÇÃO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PROFISSIONAL</w:t>
                    </w:r>
                    <w:r>
                      <w:rPr>
                        <w:rFonts w:ascii="Arial MT" w:hAnsi="Arial MT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</w:t>
                    </w:r>
                    <w:r>
                      <w:rPr>
                        <w:rFonts w:ascii="Arial MT" w:hAnsi="Arial M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TECNOLÓGICA</w:t>
                    </w:r>
                    <w:r>
                      <w:rPr>
                        <w:rFonts w:ascii="Arial MT" w:hAnsi="Arial MT"/>
                        <w:spacing w:val="-4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INSTITUTO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FEDERAL</w:t>
                    </w:r>
                    <w:r>
                      <w:rPr>
                        <w:rFonts w:ascii="Arial MT" w:hAnsi="Arial M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MATO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GROSSO</w:t>
                    </w:r>
                  </w:p>
                  <w:p w:rsidR="005326D7" w:rsidRDefault="005D600D">
                    <w:pPr>
                      <w:spacing w:line="184" w:lineRule="exact"/>
                      <w:ind w:left="1292" w:right="1292"/>
                      <w:jc w:val="center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REITORIA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F5EB5"/>
    <w:multiLevelType w:val="hybridMultilevel"/>
    <w:tmpl w:val="014878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D4BE0"/>
    <w:multiLevelType w:val="multilevel"/>
    <w:tmpl w:val="4D74B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AE50C7"/>
    <w:multiLevelType w:val="multilevel"/>
    <w:tmpl w:val="37648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4A135B"/>
    <w:multiLevelType w:val="multilevel"/>
    <w:tmpl w:val="82C6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560D02"/>
    <w:multiLevelType w:val="hybridMultilevel"/>
    <w:tmpl w:val="D00AB6C4"/>
    <w:lvl w:ilvl="0" w:tplc="8B1877D6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2" w:hanging="360"/>
      </w:pPr>
    </w:lvl>
    <w:lvl w:ilvl="2" w:tplc="0416001B" w:tentative="1">
      <w:start w:val="1"/>
      <w:numFmt w:val="lowerRoman"/>
      <w:lvlText w:val="%3."/>
      <w:lvlJc w:val="right"/>
      <w:pPr>
        <w:ind w:left="1902" w:hanging="180"/>
      </w:pPr>
    </w:lvl>
    <w:lvl w:ilvl="3" w:tplc="0416000F" w:tentative="1">
      <w:start w:val="1"/>
      <w:numFmt w:val="decimal"/>
      <w:lvlText w:val="%4."/>
      <w:lvlJc w:val="left"/>
      <w:pPr>
        <w:ind w:left="2622" w:hanging="360"/>
      </w:pPr>
    </w:lvl>
    <w:lvl w:ilvl="4" w:tplc="04160019" w:tentative="1">
      <w:start w:val="1"/>
      <w:numFmt w:val="lowerLetter"/>
      <w:lvlText w:val="%5."/>
      <w:lvlJc w:val="left"/>
      <w:pPr>
        <w:ind w:left="3342" w:hanging="360"/>
      </w:pPr>
    </w:lvl>
    <w:lvl w:ilvl="5" w:tplc="0416001B" w:tentative="1">
      <w:start w:val="1"/>
      <w:numFmt w:val="lowerRoman"/>
      <w:lvlText w:val="%6."/>
      <w:lvlJc w:val="right"/>
      <w:pPr>
        <w:ind w:left="4062" w:hanging="180"/>
      </w:pPr>
    </w:lvl>
    <w:lvl w:ilvl="6" w:tplc="0416000F" w:tentative="1">
      <w:start w:val="1"/>
      <w:numFmt w:val="decimal"/>
      <w:lvlText w:val="%7."/>
      <w:lvlJc w:val="left"/>
      <w:pPr>
        <w:ind w:left="4782" w:hanging="360"/>
      </w:pPr>
    </w:lvl>
    <w:lvl w:ilvl="7" w:tplc="04160019" w:tentative="1">
      <w:start w:val="1"/>
      <w:numFmt w:val="lowerLetter"/>
      <w:lvlText w:val="%8."/>
      <w:lvlJc w:val="left"/>
      <w:pPr>
        <w:ind w:left="5502" w:hanging="360"/>
      </w:pPr>
    </w:lvl>
    <w:lvl w:ilvl="8" w:tplc="0416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D7"/>
    <w:rsid w:val="00023C04"/>
    <w:rsid w:val="00024B1E"/>
    <w:rsid w:val="00026C71"/>
    <w:rsid w:val="000311E9"/>
    <w:rsid w:val="0004128C"/>
    <w:rsid w:val="00045100"/>
    <w:rsid w:val="000571DA"/>
    <w:rsid w:val="000625AC"/>
    <w:rsid w:val="00066A7C"/>
    <w:rsid w:val="00067A68"/>
    <w:rsid w:val="00074819"/>
    <w:rsid w:val="000760E1"/>
    <w:rsid w:val="000906ED"/>
    <w:rsid w:val="0009089D"/>
    <w:rsid w:val="000960FD"/>
    <w:rsid w:val="00097A7A"/>
    <w:rsid w:val="000A141F"/>
    <w:rsid w:val="000A1EEB"/>
    <w:rsid w:val="000B1707"/>
    <w:rsid w:val="000C37D3"/>
    <w:rsid w:val="000D343A"/>
    <w:rsid w:val="000D6766"/>
    <w:rsid w:val="000D7C53"/>
    <w:rsid w:val="000E5F63"/>
    <w:rsid w:val="000F0705"/>
    <w:rsid w:val="001033B2"/>
    <w:rsid w:val="00104EE7"/>
    <w:rsid w:val="00113D6A"/>
    <w:rsid w:val="00114F4D"/>
    <w:rsid w:val="001172C0"/>
    <w:rsid w:val="00125470"/>
    <w:rsid w:val="00141676"/>
    <w:rsid w:val="001636FC"/>
    <w:rsid w:val="00163D2E"/>
    <w:rsid w:val="001741A4"/>
    <w:rsid w:val="001763FA"/>
    <w:rsid w:val="0018424E"/>
    <w:rsid w:val="00185C80"/>
    <w:rsid w:val="00191936"/>
    <w:rsid w:val="001A1DCA"/>
    <w:rsid w:val="001B2091"/>
    <w:rsid w:val="001B7336"/>
    <w:rsid w:val="001C1A2F"/>
    <w:rsid w:val="001C3B96"/>
    <w:rsid w:val="001C7247"/>
    <w:rsid w:val="001D0814"/>
    <w:rsid w:val="001D084A"/>
    <w:rsid w:val="001D4727"/>
    <w:rsid w:val="001D59BA"/>
    <w:rsid w:val="001D658E"/>
    <w:rsid w:val="001E01F3"/>
    <w:rsid w:val="001E0E0F"/>
    <w:rsid w:val="001F6226"/>
    <w:rsid w:val="00216BF1"/>
    <w:rsid w:val="00220E80"/>
    <w:rsid w:val="002309F6"/>
    <w:rsid w:val="002371B6"/>
    <w:rsid w:val="00244DD2"/>
    <w:rsid w:val="0024699A"/>
    <w:rsid w:val="002530F4"/>
    <w:rsid w:val="002665A1"/>
    <w:rsid w:val="0027699C"/>
    <w:rsid w:val="002856DC"/>
    <w:rsid w:val="002932AF"/>
    <w:rsid w:val="002A5C29"/>
    <w:rsid w:val="002B3031"/>
    <w:rsid w:val="002C20B2"/>
    <w:rsid w:val="002C2824"/>
    <w:rsid w:val="002C4FA2"/>
    <w:rsid w:val="002D4650"/>
    <w:rsid w:val="002D512A"/>
    <w:rsid w:val="002D5755"/>
    <w:rsid w:val="002E2A74"/>
    <w:rsid w:val="002F2B20"/>
    <w:rsid w:val="003326E0"/>
    <w:rsid w:val="00333F79"/>
    <w:rsid w:val="00337069"/>
    <w:rsid w:val="00352C82"/>
    <w:rsid w:val="003710E4"/>
    <w:rsid w:val="00383274"/>
    <w:rsid w:val="00393BE1"/>
    <w:rsid w:val="0039653B"/>
    <w:rsid w:val="00396D2D"/>
    <w:rsid w:val="003D1E47"/>
    <w:rsid w:val="003D58A2"/>
    <w:rsid w:val="003D69F5"/>
    <w:rsid w:val="003E79DD"/>
    <w:rsid w:val="003F2530"/>
    <w:rsid w:val="003F4061"/>
    <w:rsid w:val="003F77B0"/>
    <w:rsid w:val="00416691"/>
    <w:rsid w:val="00425235"/>
    <w:rsid w:val="0042529E"/>
    <w:rsid w:val="00425B12"/>
    <w:rsid w:val="00427B57"/>
    <w:rsid w:val="00431F49"/>
    <w:rsid w:val="00446A08"/>
    <w:rsid w:val="00451D12"/>
    <w:rsid w:val="00461831"/>
    <w:rsid w:val="00465F22"/>
    <w:rsid w:val="00466368"/>
    <w:rsid w:val="00471DBE"/>
    <w:rsid w:val="004804EB"/>
    <w:rsid w:val="00485542"/>
    <w:rsid w:val="00495D19"/>
    <w:rsid w:val="004A320D"/>
    <w:rsid w:val="004A6D9E"/>
    <w:rsid w:val="004B2D92"/>
    <w:rsid w:val="004B56C6"/>
    <w:rsid w:val="004E0D4C"/>
    <w:rsid w:val="004E23F3"/>
    <w:rsid w:val="004E364E"/>
    <w:rsid w:val="004F3B30"/>
    <w:rsid w:val="005052E0"/>
    <w:rsid w:val="00506393"/>
    <w:rsid w:val="00522B32"/>
    <w:rsid w:val="005326D7"/>
    <w:rsid w:val="005405A9"/>
    <w:rsid w:val="0054680A"/>
    <w:rsid w:val="00563F95"/>
    <w:rsid w:val="005655C5"/>
    <w:rsid w:val="00575222"/>
    <w:rsid w:val="0057572F"/>
    <w:rsid w:val="0057720B"/>
    <w:rsid w:val="00580830"/>
    <w:rsid w:val="005A35E7"/>
    <w:rsid w:val="005A7DE3"/>
    <w:rsid w:val="005B3324"/>
    <w:rsid w:val="005B71E1"/>
    <w:rsid w:val="005D600D"/>
    <w:rsid w:val="0062609B"/>
    <w:rsid w:val="00631318"/>
    <w:rsid w:val="0063567A"/>
    <w:rsid w:val="006402D1"/>
    <w:rsid w:val="00641000"/>
    <w:rsid w:val="00654C82"/>
    <w:rsid w:val="00657654"/>
    <w:rsid w:val="00662BED"/>
    <w:rsid w:val="0066312E"/>
    <w:rsid w:val="00667E3E"/>
    <w:rsid w:val="00671ABF"/>
    <w:rsid w:val="00686049"/>
    <w:rsid w:val="00691321"/>
    <w:rsid w:val="006913BF"/>
    <w:rsid w:val="006D0E00"/>
    <w:rsid w:val="006D727D"/>
    <w:rsid w:val="006F3FE9"/>
    <w:rsid w:val="00706844"/>
    <w:rsid w:val="00717C45"/>
    <w:rsid w:val="00727BCA"/>
    <w:rsid w:val="00735349"/>
    <w:rsid w:val="007541E8"/>
    <w:rsid w:val="007610D0"/>
    <w:rsid w:val="0076633A"/>
    <w:rsid w:val="00770452"/>
    <w:rsid w:val="00771A8B"/>
    <w:rsid w:val="007764B3"/>
    <w:rsid w:val="00776AAA"/>
    <w:rsid w:val="00776BBC"/>
    <w:rsid w:val="00777703"/>
    <w:rsid w:val="00780C41"/>
    <w:rsid w:val="00790EDA"/>
    <w:rsid w:val="007A3890"/>
    <w:rsid w:val="007A70C7"/>
    <w:rsid w:val="007B40C3"/>
    <w:rsid w:val="007B7E0A"/>
    <w:rsid w:val="007C040B"/>
    <w:rsid w:val="007C454B"/>
    <w:rsid w:val="007D0024"/>
    <w:rsid w:val="007E6ED7"/>
    <w:rsid w:val="007F0F99"/>
    <w:rsid w:val="007F7532"/>
    <w:rsid w:val="00802C57"/>
    <w:rsid w:val="00814C81"/>
    <w:rsid w:val="0081585C"/>
    <w:rsid w:val="00817469"/>
    <w:rsid w:val="00823671"/>
    <w:rsid w:val="00827C7E"/>
    <w:rsid w:val="008350A2"/>
    <w:rsid w:val="00837133"/>
    <w:rsid w:val="00841C04"/>
    <w:rsid w:val="008445E6"/>
    <w:rsid w:val="00853A66"/>
    <w:rsid w:val="0085617D"/>
    <w:rsid w:val="00857226"/>
    <w:rsid w:val="008573A9"/>
    <w:rsid w:val="00862816"/>
    <w:rsid w:val="00866274"/>
    <w:rsid w:val="00884467"/>
    <w:rsid w:val="00886534"/>
    <w:rsid w:val="008A1FB9"/>
    <w:rsid w:val="008B17DA"/>
    <w:rsid w:val="008C5263"/>
    <w:rsid w:val="008D593B"/>
    <w:rsid w:val="008D5945"/>
    <w:rsid w:val="008E5293"/>
    <w:rsid w:val="008F0F6C"/>
    <w:rsid w:val="008F2F0A"/>
    <w:rsid w:val="008F53B1"/>
    <w:rsid w:val="00903916"/>
    <w:rsid w:val="00914F43"/>
    <w:rsid w:val="009319F3"/>
    <w:rsid w:val="009377B8"/>
    <w:rsid w:val="00943A88"/>
    <w:rsid w:val="00943BD8"/>
    <w:rsid w:val="009447F3"/>
    <w:rsid w:val="00953436"/>
    <w:rsid w:val="0096000B"/>
    <w:rsid w:val="0096192B"/>
    <w:rsid w:val="009803DB"/>
    <w:rsid w:val="00984AC0"/>
    <w:rsid w:val="00991C21"/>
    <w:rsid w:val="00991FD5"/>
    <w:rsid w:val="009933AD"/>
    <w:rsid w:val="009A3DDF"/>
    <w:rsid w:val="009B4E19"/>
    <w:rsid w:val="009C0BB7"/>
    <w:rsid w:val="009D1AB4"/>
    <w:rsid w:val="009E1377"/>
    <w:rsid w:val="009F143E"/>
    <w:rsid w:val="00A050CB"/>
    <w:rsid w:val="00A107A6"/>
    <w:rsid w:val="00A24F50"/>
    <w:rsid w:val="00A25331"/>
    <w:rsid w:val="00A30DB7"/>
    <w:rsid w:val="00A339A3"/>
    <w:rsid w:val="00A46070"/>
    <w:rsid w:val="00A51E90"/>
    <w:rsid w:val="00A6119A"/>
    <w:rsid w:val="00A72457"/>
    <w:rsid w:val="00A837D8"/>
    <w:rsid w:val="00A9211A"/>
    <w:rsid w:val="00A92708"/>
    <w:rsid w:val="00AA6FF4"/>
    <w:rsid w:val="00AB6E46"/>
    <w:rsid w:val="00AC3913"/>
    <w:rsid w:val="00AD72DC"/>
    <w:rsid w:val="00AE0150"/>
    <w:rsid w:val="00AF4404"/>
    <w:rsid w:val="00AF5405"/>
    <w:rsid w:val="00B14314"/>
    <w:rsid w:val="00B16071"/>
    <w:rsid w:val="00B31A5F"/>
    <w:rsid w:val="00B41653"/>
    <w:rsid w:val="00B519F5"/>
    <w:rsid w:val="00B71665"/>
    <w:rsid w:val="00B76589"/>
    <w:rsid w:val="00BA3A54"/>
    <w:rsid w:val="00BB2D1A"/>
    <w:rsid w:val="00BB35E7"/>
    <w:rsid w:val="00BB40A9"/>
    <w:rsid w:val="00BC6465"/>
    <w:rsid w:val="00BD0B6F"/>
    <w:rsid w:val="00BD2CED"/>
    <w:rsid w:val="00BE1316"/>
    <w:rsid w:val="00BE7724"/>
    <w:rsid w:val="00BF3AF5"/>
    <w:rsid w:val="00BF6ADF"/>
    <w:rsid w:val="00C00D27"/>
    <w:rsid w:val="00C0679F"/>
    <w:rsid w:val="00C06AA5"/>
    <w:rsid w:val="00C14251"/>
    <w:rsid w:val="00C14384"/>
    <w:rsid w:val="00C23289"/>
    <w:rsid w:val="00C300C1"/>
    <w:rsid w:val="00C32344"/>
    <w:rsid w:val="00C34F02"/>
    <w:rsid w:val="00C423D9"/>
    <w:rsid w:val="00C438AC"/>
    <w:rsid w:val="00C668D2"/>
    <w:rsid w:val="00C834B8"/>
    <w:rsid w:val="00C93AAF"/>
    <w:rsid w:val="00CA1C65"/>
    <w:rsid w:val="00CB0339"/>
    <w:rsid w:val="00CB58F6"/>
    <w:rsid w:val="00CD3801"/>
    <w:rsid w:val="00CF138D"/>
    <w:rsid w:val="00D0792A"/>
    <w:rsid w:val="00D22C9B"/>
    <w:rsid w:val="00D27975"/>
    <w:rsid w:val="00D41A23"/>
    <w:rsid w:val="00D77465"/>
    <w:rsid w:val="00D97745"/>
    <w:rsid w:val="00DA0522"/>
    <w:rsid w:val="00DB1EA5"/>
    <w:rsid w:val="00DB283B"/>
    <w:rsid w:val="00DB2CC2"/>
    <w:rsid w:val="00DB44B6"/>
    <w:rsid w:val="00DB5CBB"/>
    <w:rsid w:val="00DC46F9"/>
    <w:rsid w:val="00DF1E83"/>
    <w:rsid w:val="00DF47BF"/>
    <w:rsid w:val="00DF6282"/>
    <w:rsid w:val="00E01C59"/>
    <w:rsid w:val="00E134FD"/>
    <w:rsid w:val="00E14A15"/>
    <w:rsid w:val="00E217DE"/>
    <w:rsid w:val="00E22578"/>
    <w:rsid w:val="00E23122"/>
    <w:rsid w:val="00E270BA"/>
    <w:rsid w:val="00E325D9"/>
    <w:rsid w:val="00E359EC"/>
    <w:rsid w:val="00E51098"/>
    <w:rsid w:val="00E56632"/>
    <w:rsid w:val="00E57269"/>
    <w:rsid w:val="00E6580C"/>
    <w:rsid w:val="00E6592A"/>
    <w:rsid w:val="00E715A1"/>
    <w:rsid w:val="00E77B1C"/>
    <w:rsid w:val="00E81B6C"/>
    <w:rsid w:val="00E8366C"/>
    <w:rsid w:val="00E836FE"/>
    <w:rsid w:val="00E844C3"/>
    <w:rsid w:val="00E84F09"/>
    <w:rsid w:val="00E86DA0"/>
    <w:rsid w:val="00E906BF"/>
    <w:rsid w:val="00E92232"/>
    <w:rsid w:val="00E96212"/>
    <w:rsid w:val="00E96562"/>
    <w:rsid w:val="00E9792C"/>
    <w:rsid w:val="00EA2D2A"/>
    <w:rsid w:val="00EC2E95"/>
    <w:rsid w:val="00EC3607"/>
    <w:rsid w:val="00ED047A"/>
    <w:rsid w:val="00EE4B34"/>
    <w:rsid w:val="00F03B72"/>
    <w:rsid w:val="00F043AC"/>
    <w:rsid w:val="00F068D1"/>
    <w:rsid w:val="00F070B6"/>
    <w:rsid w:val="00F12DC5"/>
    <w:rsid w:val="00F22EB1"/>
    <w:rsid w:val="00F31844"/>
    <w:rsid w:val="00F47D38"/>
    <w:rsid w:val="00F52D58"/>
    <w:rsid w:val="00F55578"/>
    <w:rsid w:val="00F55D4A"/>
    <w:rsid w:val="00F615F6"/>
    <w:rsid w:val="00F75450"/>
    <w:rsid w:val="00F956C6"/>
    <w:rsid w:val="00FB18B2"/>
    <w:rsid w:val="00FC2C91"/>
    <w:rsid w:val="00FE0D87"/>
    <w:rsid w:val="00FE37AC"/>
    <w:rsid w:val="00FF2DB9"/>
    <w:rsid w:val="00FF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49D1A238"/>
  <w15:docId w15:val="{E64B9329-5BAD-492A-A8F9-34E57B27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659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E36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CD380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ED047A"/>
    <w:rPr>
      <w:b/>
      <w:bCs/>
    </w:rPr>
  </w:style>
  <w:style w:type="paragraph" w:customStyle="1" w:styleId="western">
    <w:name w:val="western"/>
    <w:basedOn w:val="Normal"/>
    <w:rsid w:val="001D081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654C82"/>
    <w:rPr>
      <w:rFonts w:ascii="Calibri" w:eastAsia="Calibri" w:hAnsi="Calibri" w:cs="Calibri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6592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E364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708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085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721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2209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542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1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3145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Leila Cimone Teodoro Alves</dc:creator>
  <cp:lastModifiedBy>Danilo Beserra do Amaral</cp:lastModifiedBy>
  <cp:revision>252</cp:revision>
  <cp:lastPrinted>2023-04-03T20:42:00Z</cp:lastPrinted>
  <dcterms:created xsi:type="dcterms:W3CDTF">2023-02-03T22:49:00Z</dcterms:created>
  <dcterms:modified xsi:type="dcterms:W3CDTF">2024-10-18T12:28:00Z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PDFium</vt:lpwstr>
  </property>
  <property fmtid="{D5CDD505-2E9C-101B-9397-08002B2CF9AE}" pid="4" name="LastSaved">
    <vt:filetime>2023-02-03T00:00:00Z</vt:filetime>
  </property>
</Properties>
</file>